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5526"/>
        <w:gridCol w:w="2558"/>
      </w:tblGrid>
      <w:tr w:rsidR="00E87E65" w:rsidTr="00F5483D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E65" w:rsidRDefault="00E87E65" w:rsidP="00F548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E65" w:rsidRDefault="00E87E65" w:rsidP="00F548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E65" w:rsidRDefault="00E87E65" w:rsidP="00F548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E65" w:rsidRDefault="00E87E65" w:rsidP="00F548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E87E65" w:rsidTr="00F5483D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E65" w:rsidRPr="008B593F" w:rsidRDefault="008F74A1" w:rsidP="00F548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09.03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E65" w:rsidRDefault="008F74A1" w:rsidP="00F5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DC">
              <w:rPr>
                <w:rFonts w:ascii="Times New Roman" w:eastAsia="Times New Roman" w:hAnsi="Times New Roman" w:cs="Times New Roman"/>
                <w:sz w:val="24"/>
                <w:szCs w:val="24"/>
              </w:rPr>
              <w:t>Зощенко М.М. «Обезьяний язык». Человек и государство.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C60" w:rsidRDefault="008F74A1" w:rsidP="008F74A1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33" w:beforeAutospacing="0" w:after="67" w:afterAutospacing="0"/>
            </w:pPr>
            <w:r>
              <w:t>Знакомство с автором – стр. 220-222</w:t>
            </w:r>
          </w:p>
          <w:p w:rsidR="008F74A1" w:rsidRPr="00E87E65" w:rsidRDefault="008F74A1" w:rsidP="008F74A1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33" w:beforeAutospacing="0" w:after="67" w:afterAutospacing="0"/>
            </w:pPr>
            <w:r>
              <w:t>Чтение рассказа – стр. 218.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E65" w:rsidRPr="00E87E65" w:rsidRDefault="00E87E65" w:rsidP="00F548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F74A1">
              <w:rPr>
                <w:rFonts w:ascii="Times New Roman" w:hAnsi="Times New Roman" w:cs="Times New Roman"/>
                <w:sz w:val="28"/>
              </w:rPr>
              <w:t>Стр. 223, вопрос 12, 13.</w:t>
            </w:r>
          </w:p>
          <w:p w:rsidR="00E87E65" w:rsidRPr="00E87E65" w:rsidRDefault="00E87E65" w:rsidP="00F5483D">
            <w:pPr>
              <w:rPr>
                <w:rFonts w:ascii="Times New Roman" w:hAnsi="Times New Roman" w:cs="Times New Roman"/>
                <w:sz w:val="24"/>
              </w:rPr>
            </w:pPr>
            <w:r w:rsidRPr="00E87E65">
              <w:rPr>
                <w:rFonts w:ascii="Times New Roman" w:hAnsi="Times New Roman" w:cs="Times New Roman"/>
                <w:sz w:val="24"/>
              </w:rPr>
              <w:t xml:space="preserve">Электронный адрес </w:t>
            </w:r>
          </w:p>
          <w:p w:rsidR="00E87E65" w:rsidRDefault="00E87E65" w:rsidP="00F5483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  <w:p w:rsidR="00E87E65" w:rsidRDefault="00E87E65" w:rsidP="00F5483D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  <w:p w:rsidR="00E87E65" w:rsidRDefault="00E87E65" w:rsidP="00F5483D">
            <w:pPr>
              <w:spacing w:before="100" w:beforeAutospacing="1" w:after="100" w:afterAutospacing="1"/>
              <w:ind w:left="360"/>
              <w:rPr>
                <w:color w:val="000000"/>
                <w:sz w:val="23"/>
                <w:szCs w:val="23"/>
              </w:rPr>
            </w:pPr>
          </w:p>
        </w:tc>
      </w:tr>
    </w:tbl>
    <w:p w:rsidR="008276C9" w:rsidRDefault="008276C9"/>
    <w:sectPr w:rsidR="008276C9" w:rsidSect="00DD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A3560"/>
    <w:multiLevelType w:val="hybridMultilevel"/>
    <w:tmpl w:val="0454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B16E4"/>
    <w:multiLevelType w:val="hybridMultilevel"/>
    <w:tmpl w:val="D05E4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87E65"/>
    <w:rsid w:val="008276C9"/>
    <w:rsid w:val="008F74A1"/>
    <w:rsid w:val="00C3401C"/>
    <w:rsid w:val="00DD15D2"/>
    <w:rsid w:val="00E87E65"/>
    <w:rsid w:val="00F253A5"/>
    <w:rsid w:val="00FF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87E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87E6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F1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1C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2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2212">
          <w:blockQuote w:val="1"/>
          <w:marLeft w:val="0"/>
          <w:marRight w:val="0"/>
          <w:marTop w:val="33"/>
          <w:marBottom w:val="84"/>
          <w:divBdr>
            <w:top w:val="single" w:sz="6" w:space="5" w:color="DDDDDD"/>
            <w:left w:val="single" w:sz="6" w:space="8" w:color="DDDDDD"/>
            <w:bottom w:val="single" w:sz="6" w:space="3" w:color="DDDDDD"/>
            <w:right w:val="single" w:sz="6" w:space="8" w:color="DDDDDD"/>
          </w:divBdr>
        </w:div>
        <w:div w:id="1594166874">
          <w:blockQuote w:val="1"/>
          <w:marLeft w:val="0"/>
          <w:marRight w:val="0"/>
          <w:marTop w:val="33"/>
          <w:marBottom w:val="84"/>
          <w:divBdr>
            <w:top w:val="single" w:sz="6" w:space="5" w:color="DDDDDD"/>
            <w:left w:val="single" w:sz="6" w:space="8" w:color="DDDDDD"/>
            <w:bottom w:val="single" w:sz="6" w:space="3" w:color="DDDDDD"/>
            <w:right w:val="single" w:sz="6" w:space="8" w:color="DDDDD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2</cp:revision>
  <dcterms:created xsi:type="dcterms:W3CDTF">2022-03-08T06:59:00Z</dcterms:created>
  <dcterms:modified xsi:type="dcterms:W3CDTF">2022-03-08T06:59:00Z</dcterms:modified>
</cp:coreProperties>
</file>