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5D" w:rsidRPr="00A352BD" w:rsidRDefault="00A352B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BD">
        <w:rPr>
          <w:rFonts w:ascii="Times New Roman" w:eastAsia="Times New Roman" w:hAnsi="Times New Roman"/>
          <w:b/>
          <w:color w:val="000000"/>
          <w:sz w:val="28"/>
          <w:szCs w:val="28"/>
        </w:rPr>
        <w:t>Род имен прилагательных. Изменение имен прилагательных по родам</w:t>
      </w:r>
      <w:r w:rsidRPr="00A352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F57BB" w:rsidRDefault="005F57BB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FF145D" w:rsidRPr="00FF145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5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Цели: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FF145D">
        <w:rPr>
          <w:rFonts w:ascii="Times New Roman" w:hAnsi="Times New Roman" w:cs="Times New Roman"/>
          <w:color w:val="000000"/>
          <w:sz w:val="24"/>
          <w:szCs w:val="24"/>
        </w:rPr>
        <w:t>познакомить с изменением имён прилагательных по ро</w:t>
      </w:r>
      <w:r w:rsidRPr="00FF145D">
        <w:rPr>
          <w:rFonts w:ascii="Times New Roman" w:hAnsi="Times New Roman" w:cs="Times New Roman"/>
          <w:color w:val="000000"/>
          <w:sz w:val="24"/>
          <w:szCs w:val="24"/>
        </w:rPr>
        <w:softHyphen/>
        <w:t>дам; развивать умение определять род имён прилагательных.</w:t>
      </w:r>
    </w:p>
    <w:p w:rsidR="00FF145D" w:rsidRPr="00FF145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>Ход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>урока</w:t>
      </w:r>
    </w:p>
    <w:p w:rsidR="00A352B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145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FF1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>Работа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352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>теме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FF145D" w:rsidRPr="00DB5A31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145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FF145D">
        <w:rPr>
          <w:rFonts w:ascii="Times New Roman" w:hAnsi="Times New Roman" w:cs="Times New Roman"/>
          <w:color w:val="000000"/>
          <w:sz w:val="24"/>
          <w:szCs w:val="24"/>
        </w:rPr>
        <w:t>Прочитайте 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авило ещё раз</w:t>
      </w:r>
      <w:r w:rsidRPr="00FF145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A3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Упр. </w:t>
      </w:r>
      <w:r w:rsidRPr="00DB5A3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125</w:t>
      </w:r>
      <w:r w:rsidRPr="00DB5A3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(с. 73).</w:t>
      </w:r>
    </w:p>
    <w:p w:rsidR="00FF145D" w:rsidRPr="00FF145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5D">
        <w:rPr>
          <w:rFonts w:ascii="Times New Roman" w:hAnsi="Times New Roman" w:cs="Times New Roman"/>
          <w:color w:val="000000"/>
          <w:sz w:val="24"/>
          <w:szCs w:val="24"/>
        </w:rPr>
        <w:t>—  Прочитайте. Рассмотрите таблицу.</w:t>
      </w:r>
    </w:p>
    <w:p w:rsidR="00FF145D" w:rsidRPr="00FF145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5D">
        <w:rPr>
          <w:rFonts w:ascii="Times New Roman" w:hAnsi="Times New Roman" w:cs="Times New Roman"/>
          <w:color w:val="000000"/>
          <w:sz w:val="24"/>
          <w:szCs w:val="24"/>
        </w:rPr>
        <w:t>—  Пользуясь правилом и таблицей</w:t>
      </w:r>
      <w:r w:rsidRPr="00DB5A31">
        <w:rPr>
          <w:rFonts w:ascii="Times New Roman" w:hAnsi="Times New Roman" w:cs="Times New Roman"/>
          <w:color w:val="000000"/>
          <w:sz w:val="24"/>
          <w:szCs w:val="24"/>
          <w:u w:val="single"/>
        </w:rPr>
        <w:t>, ответьте на вопросы</w:t>
      </w:r>
      <w:r w:rsidRPr="00FF145D">
        <w:rPr>
          <w:rFonts w:ascii="Times New Roman" w:hAnsi="Times New Roman" w:cs="Times New Roman"/>
          <w:color w:val="000000"/>
          <w:sz w:val="24"/>
          <w:szCs w:val="24"/>
        </w:rPr>
        <w:t>, дан</w:t>
      </w:r>
      <w:r w:rsidRPr="00FF145D">
        <w:rPr>
          <w:rFonts w:ascii="Times New Roman" w:hAnsi="Times New Roman" w:cs="Times New Roman"/>
          <w:color w:val="000000"/>
          <w:sz w:val="24"/>
          <w:szCs w:val="24"/>
        </w:rPr>
        <w:softHyphen/>
        <w:t>ные в учебнике.</w:t>
      </w:r>
    </w:p>
    <w:p w:rsidR="00FF145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45D">
        <w:rPr>
          <w:rFonts w:ascii="Times New Roman" w:hAnsi="Times New Roman" w:cs="Times New Roman"/>
          <w:color w:val="000000"/>
          <w:sz w:val="24"/>
          <w:szCs w:val="24"/>
        </w:rPr>
        <w:t>—  Прочитайте, на что нужно обратить внимание.</w:t>
      </w:r>
    </w:p>
    <w:p w:rsidR="00A352BD" w:rsidRPr="00FF145D" w:rsidRDefault="00A352B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45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1F8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 w:rsidRPr="00501F8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Закрепление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>изученного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>материала</w:t>
      </w:r>
      <w:r w:rsidR="00A352B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352BD" w:rsidRPr="002833DF" w:rsidRDefault="00A352B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2B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1.работать  в рабочей печатной </w:t>
      </w:r>
      <w:r w:rsidRPr="002833D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тетради по русскому языку на стр. 47</w:t>
      </w:r>
    </w:p>
    <w:p w:rsidR="00FF145D" w:rsidRPr="00FF145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>2. Упражнение в определении рода имён прилагательных</w:t>
      </w:r>
    </w:p>
    <w:p w:rsidR="00FF145D" w:rsidRPr="00FF145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5D">
        <w:rPr>
          <w:rFonts w:ascii="Times New Roman" w:hAnsi="Times New Roman" w:cs="Times New Roman"/>
          <w:color w:val="000000"/>
          <w:sz w:val="24"/>
          <w:szCs w:val="24"/>
        </w:rPr>
        <w:t xml:space="preserve">—  </w:t>
      </w:r>
      <w:r w:rsidRPr="00DB5A31">
        <w:rPr>
          <w:rFonts w:ascii="Times New Roman" w:hAnsi="Times New Roman" w:cs="Times New Roman"/>
          <w:color w:val="000000"/>
          <w:sz w:val="24"/>
          <w:szCs w:val="24"/>
          <w:u w:val="single"/>
        </w:rPr>
        <w:t>Спишите,</w:t>
      </w:r>
      <w:r w:rsidRPr="00FF145D">
        <w:rPr>
          <w:rFonts w:ascii="Times New Roman" w:hAnsi="Times New Roman" w:cs="Times New Roman"/>
          <w:color w:val="000000"/>
          <w:sz w:val="24"/>
          <w:szCs w:val="24"/>
        </w:rPr>
        <w:t xml:space="preserve"> вставьте пропущенные буквы. Укажите род имён прилагательных. (Смотрите на существительное, к которо</w:t>
      </w:r>
      <w:r w:rsidRPr="00FF145D">
        <w:rPr>
          <w:rFonts w:ascii="Times New Roman" w:hAnsi="Times New Roman" w:cs="Times New Roman"/>
          <w:color w:val="000000"/>
          <w:sz w:val="24"/>
          <w:szCs w:val="24"/>
        </w:rPr>
        <w:softHyphen/>
        <w:t>му относится прилагательное, и по нему определяйте род.)</w:t>
      </w:r>
    </w:p>
    <w:p w:rsidR="00FF145D" w:rsidRDefault="00501F8C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Ш..л Вася ранним утр. </w:t>
      </w:r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 xml:space="preserve"> по б..</w:t>
      </w:r>
      <w:proofErr w:type="spell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рёзово</w:t>
      </w:r>
      <w:r w:rsidR="00FF145D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="00FF145D">
        <w:rPr>
          <w:rFonts w:ascii="Times New Roman" w:hAnsi="Times New Roman" w:cs="Times New Roman"/>
          <w:color w:val="000000"/>
          <w:sz w:val="24"/>
          <w:szCs w:val="24"/>
        </w:rPr>
        <w:t xml:space="preserve"> рощ.. . На ближней </w:t>
      </w:r>
      <w:proofErr w:type="spellStart"/>
      <w:r w:rsidR="00FF145D">
        <w:rPr>
          <w:rFonts w:ascii="Times New Roman" w:hAnsi="Times New Roman" w:cs="Times New Roman"/>
          <w:color w:val="000000"/>
          <w:sz w:val="24"/>
          <w:szCs w:val="24"/>
        </w:rPr>
        <w:t>кочк</w:t>
      </w:r>
      <w:proofErr w:type="spellEnd"/>
      <w:r w:rsidR="00FF145D">
        <w:rPr>
          <w:rFonts w:ascii="Times New Roman" w:hAnsi="Times New Roman" w:cs="Times New Roman"/>
          <w:color w:val="000000"/>
          <w:sz w:val="24"/>
          <w:szCs w:val="24"/>
        </w:rPr>
        <w:t>.. он за</w:t>
      </w:r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метил</w:t>
      </w:r>
      <w:r w:rsidR="00FF1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.л</w:t>
      </w:r>
      <w:proofErr w:type="gramEnd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ёный</w:t>
      </w:r>
      <w:proofErr w:type="spellEnd"/>
      <w:r w:rsidR="00FF1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ог</w:t>
      </w:r>
      <w:proofErr w:type="spellEnd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нёк</w:t>
      </w:r>
      <w:proofErr w:type="spellEnd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. В п..</w:t>
      </w:r>
      <w:proofErr w:type="spell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хучей</w:t>
      </w:r>
      <w:proofErr w:type="spellEnd"/>
      <w:r w:rsidR="00FF1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зел</w:t>
      </w:r>
      <w:proofErr w:type="spellEnd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 xml:space="preserve">..н.. </w:t>
      </w:r>
      <w:proofErr w:type="gram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мал</w:t>
      </w:r>
      <w:proofErr w:type="gramEnd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..чик</w:t>
      </w:r>
      <w:r w:rsidR="00FF1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145D">
        <w:rPr>
          <w:rFonts w:ascii="Times New Roman" w:hAnsi="Times New Roman" w:cs="Times New Roman"/>
          <w:color w:val="000000"/>
          <w:sz w:val="24"/>
          <w:szCs w:val="24"/>
        </w:rPr>
        <w:t>разгл</w:t>
      </w:r>
      <w:proofErr w:type="spellEnd"/>
      <w:r w:rsidR="00FF145D">
        <w:rPr>
          <w:rFonts w:ascii="Times New Roman" w:hAnsi="Times New Roman" w:cs="Times New Roman"/>
          <w:color w:val="000000"/>
          <w:sz w:val="24"/>
          <w:szCs w:val="24"/>
        </w:rPr>
        <w:t>..дел крох..</w:t>
      </w:r>
      <w:proofErr w:type="spellStart"/>
      <w:r w:rsidR="00FF145D">
        <w:rPr>
          <w:rFonts w:ascii="Times New Roman" w:hAnsi="Times New Roman" w:cs="Times New Roman"/>
          <w:color w:val="000000"/>
          <w:sz w:val="24"/>
          <w:szCs w:val="24"/>
        </w:rPr>
        <w:t>тного</w:t>
      </w:r>
      <w:proofErr w:type="spellEnd"/>
      <w:r w:rsidR="00FF1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45D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рв..</w:t>
      </w:r>
      <w:proofErr w:type="spell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чка</w:t>
      </w:r>
      <w:proofErr w:type="spellEnd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 xml:space="preserve">. На </w:t>
      </w:r>
      <w:proofErr w:type="spell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ноч</w:t>
      </w:r>
      <w:proofErr w:type="spellEnd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 xml:space="preserve">.. Вася </w:t>
      </w:r>
      <w:proofErr w:type="spell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полож</w:t>
      </w:r>
      <w:proofErr w:type="gramStart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.л</w:t>
      </w:r>
      <w:proofErr w:type="spellEnd"/>
      <w:proofErr w:type="gramEnd"/>
      <w:r w:rsidR="00FF1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мал..н..кое</w:t>
      </w:r>
      <w:r w:rsidR="00FF1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FF145D">
        <w:rPr>
          <w:rFonts w:ascii="Times New Roman" w:hAnsi="Times New Roman" w:cs="Times New Roman"/>
          <w:color w:val="000000"/>
          <w:sz w:val="24"/>
          <w:szCs w:val="24"/>
        </w:rPr>
        <w:t xml:space="preserve">..до в к..р..бочку. Утром </w:t>
      </w:r>
      <w:proofErr w:type="spellStart"/>
      <w:r w:rsidR="00FF145D">
        <w:rPr>
          <w:rFonts w:ascii="Times New Roman" w:hAnsi="Times New Roman" w:cs="Times New Roman"/>
          <w:color w:val="000000"/>
          <w:sz w:val="24"/>
          <w:szCs w:val="24"/>
        </w:rPr>
        <w:t>ч.рв</w:t>
      </w:r>
      <w:proofErr w:type="gramStart"/>
      <w:r w:rsidR="00FF145D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>ка</w:t>
      </w:r>
      <w:proofErr w:type="spellEnd"/>
      <w:r w:rsidR="00FF145D" w:rsidRPr="00FF145D">
        <w:rPr>
          <w:rFonts w:ascii="Times New Roman" w:hAnsi="Times New Roman" w:cs="Times New Roman"/>
          <w:color w:val="000000"/>
          <w:sz w:val="24"/>
          <w:szCs w:val="24"/>
        </w:rPr>
        <w:t xml:space="preserve"> не оказалось на прежнем мест...</w:t>
      </w:r>
    </w:p>
    <w:p w:rsidR="00A352BD" w:rsidRDefault="00A352B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52BD" w:rsidRPr="00A352BD" w:rsidRDefault="00A352BD" w:rsidP="00A352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A352BD">
        <w:rPr>
          <w:rFonts w:ascii="Times New Roman" w:hAnsi="Times New Roman"/>
          <w:color w:val="000000"/>
          <w:sz w:val="24"/>
          <w:szCs w:val="24"/>
          <w:u w:val="single"/>
        </w:rPr>
        <w:t>Спишите. Укажите род имён прилагательных.</w:t>
      </w:r>
    </w:p>
    <w:p w:rsidR="00A352BD" w:rsidRPr="00DF3F59" w:rsidRDefault="00A352BD" w:rsidP="00A3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F3F59">
        <w:rPr>
          <w:rFonts w:ascii="Times New Roman" w:hAnsi="Times New Roman"/>
          <w:color w:val="000000"/>
          <w:sz w:val="24"/>
          <w:szCs w:val="24"/>
        </w:rPr>
        <w:t>Кленовый лист, тёплое молоко, хороший друг, звёздная ночь, ран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няя весна, широкий двор, овощное рагу, далёкий путь, яркое солнце, субботний вечер.</w:t>
      </w:r>
      <w:proofErr w:type="gramEnd"/>
    </w:p>
    <w:p w:rsidR="00A352BD" w:rsidRPr="00DF3F59" w:rsidRDefault="00A352BD" w:rsidP="00A352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род имени прилагательного?</w:t>
      </w:r>
    </w:p>
    <w:p w:rsidR="00A352BD" w:rsidRPr="00FF145D" w:rsidRDefault="00A352B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145D" w:rsidRPr="00FF145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F8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="00501F8C" w:rsidRPr="00501F8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 w:rsidRPr="00501F8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Подведение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>итогов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145D">
        <w:rPr>
          <w:rFonts w:ascii="Times New Roman" w:hAnsi="Times New Roman" w:cs="Times New Roman"/>
          <w:bCs/>
          <w:color w:val="000000"/>
          <w:sz w:val="24"/>
          <w:szCs w:val="24"/>
        </w:rPr>
        <w:t>урока</w:t>
      </w:r>
    </w:p>
    <w:p w:rsidR="00FF145D" w:rsidRPr="00FF145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5D">
        <w:rPr>
          <w:rFonts w:ascii="Times New Roman" w:hAnsi="Times New Roman" w:cs="Times New Roman"/>
          <w:color w:val="000000"/>
          <w:sz w:val="24"/>
          <w:szCs w:val="24"/>
        </w:rPr>
        <w:t>-  Как изменяются имена прилагательные в единственном числе?</w:t>
      </w:r>
    </w:p>
    <w:p w:rsidR="00DB5A31" w:rsidRDefault="00DB5A31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B5A31" w:rsidRDefault="00DB5A31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F145D" w:rsidRPr="00A352BD" w:rsidRDefault="00FF145D" w:rsidP="00FF145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BD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Домашнее задание</w:t>
      </w:r>
      <w:r w:rsidR="00D92A10" w:rsidRPr="00A352BD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:</w:t>
      </w:r>
      <w:r w:rsidR="00A352BD" w:rsidRPr="00A352BD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рабочая тетрадь </w:t>
      </w:r>
      <w:r w:rsidRPr="00A352BD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</w:t>
      </w:r>
      <w:r w:rsidR="00A352BD" w:rsidRPr="00A352B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страница 48  №106, 107</w:t>
      </w:r>
    </w:p>
    <w:p w:rsidR="00D50F04" w:rsidRPr="00A352BD" w:rsidRDefault="00D50F04" w:rsidP="00FF145D">
      <w:pPr>
        <w:rPr>
          <w:sz w:val="28"/>
          <w:szCs w:val="28"/>
        </w:rPr>
      </w:pPr>
    </w:p>
    <w:sectPr w:rsidR="00D50F04" w:rsidRPr="00A352BD" w:rsidSect="00FF14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E3666"/>
    <w:multiLevelType w:val="hybridMultilevel"/>
    <w:tmpl w:val="C5D2937A"/>
    <w:lvl w:ilvl="0" w:tplc="37064E4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5D"/>
    <w:rsid w:val="00213C84"/>
    <w:rsid w:val="002833DF"/>
    <w:rsid w:val="00501F8C"/>
    <w:rsid w:val="00523067"/>
    <w:rsid w:val="005F57BB"/>
    <w:rsid w:val="00A352BD"/>
    <w:rsid w:val="00D50F04"/>
    <w:rsid w:val="00D92A10"/>
    <w:rsid w:val="00DB5A31"/>
    <w:rsid w:val="00FF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145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5</cp:revision>
  <dcterms:created xsi:type="dcterms:W3CDTF">2020-03-25T14:25:00Z</dcterms:created>
  <dcterms:modified xsi:type="dcterms:W3CDTF">2020-04-02T13:22:00Z</dcterms:modified>
</cp:coreProperties>
</file>